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7B" w:rsidRPr="00990968" w:rsidRDefault="00063C36" w:rsidP="00990968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上海建桥学院</w:t>
      </w:r>
      <w:r w:rsidR="00990968" w:rsidRPr="00990968">
        <w:rPr>
          <w:rFonts w:ascii="黑体" w:eastAsia="黑体" w:hint="eastAsia"/>
          <w:sz w:val="44"/>
          <w:szCs w:val="44"/>
        </w:rPr>
        <w:t>体育保健课申请表</w:t>
      </w:r>
    </w:p>
    <w:p w:rsidR="00990968" w:rsidRDefault="00990968" w:rsidP="004F69E2">
      <w:pPr>
        <w:spacing w:beforeLines="100"/>
        <w:ind w:right="280"/>
        <w:jc w:val="right"/>
        <w:rPr>
          <w:sz w:val="28"/>
          <w:szCs w:val="28"/>
        </w:rPr>
      </w:pPr>
      <w:r w:rsidRPr="00990968">
        <w:rPr>
          <w:rFonts w:hint="eastAsia"/>
          <w:sz w:val="28"/>
          <w:szCs w:val="28"/>
        </w:rPr>
        <w:t>编号：</w:t>
      </w:r>
      <w:r w:rsidRPr="00990968">
        <w:rPr>
          <w:rFonts w:hint="eastAsia"/>
          <w:sz w:val="28"/>
          <w:szCs w:val="28"/>
        </w:rPr>
        <w:t xml:space="preserve">               </w:t>
      </w:r>
      <w:r w:rsidRPr="00990968">
        <w:rPr>
          <w:rFonts w:hint="eastAsia"/>
          <w:sz w:val="28"/>
          <w:szCs w:val="28"/>
        </w:rPr>
        <w:t>第</w:t>
      </w:r>
      <w:r w:rsidRPr="00990968">
        <w:rPr>
          <w:rFonts w:hint="eastAsia"/>
          <w:sz w:val="28"/>
          <w:szCs w:val="28"/>
        </w:rPr>
        <w:t xml:space="preserve">        </w:t>
      </w:r>
      <w:r w:rsidRPr="00990968">
        <w:rPr>
          <w:rFonts w:hint="eastAsia"/>
          <w:sz w:val="28"/>
          <w:szCs w:val="28"/>
        </w:rPr>
        <w:t>号</w:t>
      </w:r>
    </w:p>
    <w:tbl>
      <w:tblPr>
        <w:tblStyle w:val="a5"/>
        <w:tblW w:w="0" w:type="auto"/>
        <w:tblLook w:val="04A0"/>
      </w:tblPr>
      <w:tblGrid>
        <w:gridCol w:w="3369"/>
        <w:gridCol w:w="2126"/>
        <w:gridCol w:w="2693"/>
        <w:gridCol w:w="2410"/>
      </w:tblGrid>
      <w:tr w:rsidR="00990968" w:rsidTr="000A518F">
        <w:trPr>
          <w:trHeight w:val="551"/>
        </w:trPr>
        <w:tc>
          <w:tcPr>
            <w:tcW w:w="3369" w:type="dxa"/>
            <w:tcBorders>
              <w:right w:val="single" w:sz="4" w:space="0" w:color="auto"/>
            </w:tcBorders>
          </w:tcPr>
          <w:p w:rsidR="00990968" w:rsidRDefault="00990968" w:rsidP="00990968">
            <w:pPr>
              <w:ind w:right="278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姓名：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0968" w:rsidRDefault="00990968" w:rsidP="00990968">
            <w:pPr>
              <w:ind w:right="278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学号：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90968" w:rsidRDefault="00990968" w:rsidP="00990968">
            <w:pPr>
              <w:ind w:right="278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性别：</w:t>
            </w:r>
          </w:p>
        </w:tc>
      </w:tr>
      <w:tr w:rsidR="00990968" w:rsidTr="000A518F">
        <w:trPr>
          <w:trHeight w:val="489"/>
        </w:trPr>
        <w:tc>
          <w:tcPr>
            <w:tcW w:w="5495" w:type="dxa"/>
            <w:gridSpan w:val="2"/>
            <w:tcBorders>
              <w:right w:val="single" w:sz="4" w:space="0" w:color="auto"/>
            </w:tcBorders>
          </w:tcPr>
          <w:p w:rsidR="00990968" w:rsidRDefault="00990968" w:rsidP="00990968">
            <w:pPr>
              <w:ind w:right="278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学院：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990968" w:rsidRDefault="00990968" w:rsidP="00990968">
            <w:pPr>
              <w:ind w:right="278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班级：</w:t>
            </w:r>
          </w:p>
        </w:tc>
      </w:tr>
      <w:tr w:rsidR="00990968" w:rsidTr="000A518F">
        <w:tc>
          <w:tcPr>
            <w:tcW w:w="5495" w:type="dxa"/>
            <w:gridSpan w:val="2"/>
            <w:tcBorders>
              <w:right w:val="single" w:sz="4" w:space="0" w:color="auto"/>
            </w:tcBorders>
          </w:tcPr>
          <w:p w:rsidR="00990968" w:rsidRDefault="00990968" w:rsidP="00990968">
            <w:pPr>
              <w:ind w:right="278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联系地址：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990968" w:rsidRDefault="00990968" w:rsidP="00990968">
            <w:pPr>
              <w:ind w:right="278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联系电话：</w:t>
            </w:r>
          </w:p>
        </w:tc>
      </w:tr>
      <w:tr w:rsidR="00990968" w:rsidTr="000A518F">
        <w:tc>
          <w:tcPr>
            <w:tcW w:w="10598" w:type="dxa"/>
            <w:gridSpan w:val="4"/>
          </w:tcPr>
          <w:p w:rsidR="00E0491F" w:rsidRPr="00E0491F" w:rsidRDefault="00E0491F" w:rsidP="00E0491F">
            <w:pPr>
              <w:rPr>
                <w:rFonts w:ascii="Calibri" w:eastAsia="宋体" w:hAnsi="Calibri" w:cs="Times New Roman"/>
                <w:sz w:val="28"/>
                <w:szCs w:val="28"/>
              </w:rPr>
            </w:pP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>申请原因</w:t>
            </w:r>
            <w:r w:rsidRPr="00E0491F">
              <w:rPr>
                <w:rFonts w:hint="eastAsia"/>
                <w:sz w:val="28"/>
                <w:szCs w:val="28"/>
              </w:rPr>
              <w:t>（附佐证资料）</w:t>
            </w: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>：</w:t>
            </w:r>
          </w:p>
          <w:p w:rsidR="00E0491F" w:rsidRPr="00E0491F" w:rsidRDefault="00E0491F" w:rsidP="00E0491F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E0491F" w:rsidRPr="00E0491F" w:rsidRDefault="00E0491F" w:rsidP="00E0491F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990968" w:rsidRDefault="00E0491F" w:rsidP="00E0491F">
            <w:pPr>
              <w:ind w:right="278"/>
              <w:jc w:val="left"/>
              <w:rPr>
                <w:sz w:val="28"/>
                <w:szCs w:val="28"/>
              </w:rPr>
            </w:pP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 xml:space="preserve">                              </w:t>
            </w: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>签名：</w:t>
            </w: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     </w:t>
            </w: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>年</w:t>
            </w: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</w:t>
            </w: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>月</w:t>
            </w: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</w:t>
            </w: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>日</w:t>
            </w:r>
          </w:p>
        </w:tc>
      </w:tr>
      <w:tr w:rsidR="00990968" w:rsidTr="000A518F">
        <w:tc>
          <w:tcPr>
            <w:tcW w:w="10598" w:type="dxa"/>
            <w:gridSpan w:val="4"/>
          </w:tcPr>
          <w:p w:rsidR="00990968" w:rsidRDefault="00E0491F" w:rsidP="00990968">
            <w:pPr>
              <w:ind w:right="278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学院（辅导员）意见：</w:t>
            </w:r>
          </w:p>
          <w:p w:rsidR="00E0491F" w:rsidRDefault="00E0491F" w:rsidP="00990968">
            <w:pPr>
              <w:ind w:right="278"/>
              <w:jc w:val="left"/>
              <w:rPr>
                <w:sz w:val="28"/>
                <w:szCs w:val="28"/>
              </w:rPr>
            </w:pPr>
          </w:p>
          <w:p w:rsidR="00E0491F" w:rsidRDefault="00E0491F" w:rsidP="00E0491F">
            <w:pPr>
              <w:ind w:right="278"/>
              <w:jc w:val="right"/>
              <w:rPr>
                <w:sz w:val="28"/>
                <w:szCs w:val="28"/>
              </w:rPr>
            </w:pP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>签名：</w:t>
            </w: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     </w:t>
            </w: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>年</w:t>
            </w: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</w:t>
            </w: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>月</w:t>
            </w: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</w:t>
            </w: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>日</w:t>
            </w:r>
          </w:p>
        </w:tc>
      </w:tr>
      <w:tr w:rsidR="00990968" w:rsidTr="000A518F">
        <w:tc>
          <w:tcPr>
            <w:tcW w:w="10598" w:type="dxa"/>
            <w:gridSpan w:val="4"/>
          </w:tcPr>
          <w:p w:rsidR="00990968" w:rsidRDefault="00E0491F" w:rsidP="00990968">
            <w:pPr>
              <w:ind w:right="278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校医务室意见：</w:t>
            </w:r>
          </w:p>
          <w:p w:rsidR="00E0491F" w:rsidRDefault="00E0491F" w:rsidP="00990968">
            <w:pPr>
              <w:ind w:right="278"/>
              <w:jc w:val="left"/>
              <w:rPr>
                <w:sz w:val="28"/>
                <w:szCs w:val="28"/>
              </w:rPr>
            </w:pPr>
          </w:p>
          <w:p w:rsidR="00E0491F" w:rsidRDefault="00E0491F" w:rsidP="00E0491F">
            <w:pPr>
              <w:wordWrap w:val="0"/>
              <w:ind w:right="278"/>
              <w:jc w:val="right"/>
              <w:rPr>
                <w:sz w:val="28"/>
                <w:szCs w:val="28"/>
              </w:rPr>
            </w:pP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>签名：</w:t>
            </w: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    </w:t>
            </w: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>年</w:t>
            </w: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</w:t>
            </w: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>月</w:t>
            </w: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</w:t>
            </w: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>日</w:t>
            </w:r>
          </w:p>
        </w:tc>
      </w:tr>
      <w:tr w:rsidR="00990968" w:rsidTr="000A518F">
        <w:tc>
          <w:tcPr>
            <w:tcW w:w="10598" w:type="dxa"/>
            <w:gridSpan w:val="4"/>
          </w:tcPr>
          <w:p w:rsidR="00990968" w:rsidRDefault="00E0491F" w:rsidP="00990968">
            <w:pPr>
              <w:ind w:right="278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体育教研室意见：</w:t>
            </w:r>
          </w:p>
          <w:p w:rsidR="00E0491F" w:rsidRDefault="00E0491F" w:rsidP="00990968">
            <w:pPr>
              <w:ind w:right="278"/>
              <w:jc w:val="left"/>
              <w:rPr>
                <w:sz w:val="28"/>
                <w:szCs w:val="28"/>
              </w:rPr>
            </w:pPr>
          </w:p>
          <w:p w:rsidR="00E0491F" w:rsidRDefault="00E0491F" w:rsidP="00E0491F">
            <w:pPr>
              <w:wordWrap w:val="0"/>
              <w:ind w:right="278"/>
              <w:jc w:val="right"/>
              <w:rPr>
                <w:sz w:val="28"/>
                <w:szCs w:val="28"/>
              </w:rPr>
            </w:pP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>签名：</w:t>
            </w: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      </w:t>
            </w: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>年</w:t>
            </w: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</w:t>
            </w: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>月</w:t>
            </w: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</w:t>
            </w:r>
            <w:r w:rsidRPr="00E0491F">
              <w:rPr>
                <w:rFonts w:ascii="Calibri" w:eastAsia="宋体" w:hAnsi="Calibri" w:cs="Times New Roman" w:hint="eastAsia"/>
                <w:sz w:val="28"/>
                <w:szCs w:val="28"/>
              </w:rPr>
              <w:t>日</w:t>
            </w:r>
          </w:p>
        </w:tc>
      </w:tr>
      <w:tr w:rsidR="00990968" w:rsidTr="000A518F">
        <w:trPr>
          <w:trHeight w:val="1594"/>
        </w:trPr>
        <w:tc>
          <w:tcPr>
            <w:tcW w:w="10598" w:type="dxa"/>
            <w:gridSpan w:val="4"/>
          </w:tcPr>
          <w:p w:rsidR="00F84058" w:rsidRDefault="004F69E2" w:rsidP="00816360">
            <w:pPr>
              <w:ind w:right="278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>备注：</w:t>
            </w:r>
            <w:r w:rsidR="00F84058" w:rsidRPr="00F84058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990968" w:rsidRPr="00063C36" w:rsidRDefault="00DA7CBC" w:rsidP="00816360">
      <w:pPr>
        <w:spacing w:line="400" w:lineRule="exact"/>
        <w:ind w:right="278"/>
        <w:jc w:val="left"/>
        <w:rPr>
          <w:sz w:val="24"/>
          <w:szCs w:val="24"/>
        </w:rPr>
      </w:pPr>
      <w:r w:rsidRPr="00063C36">
        <w:rPr>
          <w:rFonts w:hint="eastAsia"/>
          <w:sz w:val="24"/>
          <w:szCs w:val="24"/>
        </w:rPr>
        <w:t>注：体育保健课是体育课的一种形式，只对有特殊原因的同学开设，申请者应于开学初</w:t>
      </w:r>
      <w:r w:rsidRPr="00063C36">
        <w:rPr>
          <w:rFonts w:hint="eastAsia"/>
          <w:sz w:val="24"/>
          <w:szCs w:val="24"/>
        </w:rPr>
        <w:t>2</w:t>
      </w:r>
      <w:r w:rsidRPr="00063C36">
        <w:rPr>
          <w:rFonts w:hint="eastAsia"/>
          <w:sz w:val="24"/>
          <w:szCs w:val="24"/>
        </w:rPr>
        <w:t>周内提出，经同意后统一编入保健班上课</w:t>
      </w:r>
      <w:r w:rsidR="00816360" w:rsidRPr="00063C36">
        <w:rPr>
          <w:rFonts w:hint="eastAsia"/>
          <w:sz w:val="24"/>
          <w:szCs w:val="24"/>
        </w:rPr>
        <w:t>，无故不参加者按学生手册相关规定处理；体育成绩依照出勤、实际参加课程内容情况进行评定。</w:t>
      </w:r>
    </w:p>
    <w:p w:rsidR="00063C36" w:rsidRDefault="00063C36" w:rsidP="00063C36">
      <w:pPr>
        <w:spacing w:line="400" w:lineRule="exact"/>
        <w:ind w:right="278"/>
        <w:jc w:val="right"/>
        <w:rPr>
          <w:sz w:val="28"/>
          <w:szCs w:val="28"/>
        </w:rPr>
      </w:pPr>
    </w:p>
    <w:p w:rsidR="00063C36" w:rsidRPr="00704B2F" w:rsidRDefault="00063C36" w:rsidP="00063C36">
      <w:pPr>
        <w:spacing w:line="400" w:lineRule="exact"/>
        <w:ind w:right="278"/>
        <w:jc w:val="right"/>
        <w:rPr>
          <w:rFonts w:asciiTheme="majorEastAsia" w:eastAsiaTheme="majorEastAsia" w:hAnsiTheme="majorEastAsia"/>
          <w:sz w:val="28"/>
          <w:szCs w:val="28"/>
        </w:rPr>
      </w:pPr>
      <w:r w:rsidRPr="00704B2F">
        <w:rPr>
          <w:rFonts w:asciiTheme="majorEastAsia" w:eastAsiaTheme="majorEastAsia" w:hAnsiTheme="majorEastAsia" w:hint="eastAsia"/>
          <w:sz w:val="28"/>
          <w:szCs w:val="28"/>
        </w:rPr>
        <w:t>上海建桥学院教务处、基础部</w:t>
      </w:r>
    </w:p>
    <w:sectPr w:rsidR="00063C36" w:rsidRPr="00704B2F" w:rsidSect="0099096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E76" w:rsidRDefault="00577E76" w:rsidP="00990968">
      <w:r>
        <w:separator/>
      </w:r>
    </w:p>
  </w:endnote>
  <w:endnote w:type="continuationSeparator" w:id="1">
    <w:p w:rsidR="00577E76" w:rsidRDefault="00577E76" w:rsidP="00990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E76" w:rsidRDefault="00577E76" w:rsidP="00990968">
      <w:r>
        <w:separator/>
      </w:r>
    </w:p>
  </w:footnote>
  <w:footnote w:type="continuationSeparator" w:id="1">
    <w:p w:rsidR="00577E76" w:rsidRDefault="00577E76" w:rsidP="009909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968"/>
    <w:rsid w:val="00007E31"/>
    <w:rsid w:val="00063C36"/>
    <w:rsid w:val="000A518F"/>
    <w:rsid w:val="00160653"/>
    <w:rsid w:val="001745A2"/>
    <w:rsid w:val="002179E1"/>
    <w:rsid w:val="004F69E2"/>
    <w:rsid w:val="00577E76"/>
    <w:rsid w:val="00704B2F"/>
    <w:rsid w:val="00797D7B"/>
    <w:rsid w:val="00816360"/>
    <w:rsid w:val="00990968"/>
    <w:rsid w:val="00DA7CBC"/>
    <w:rsid w:val="00E0491F"/>
    <w:rsid w:val="00EE4210"/>
    <w:rsid w:val="00F8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0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09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0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0968"/>
    <w:rPr>
      <w:sz w:val="18"/>
      <w:szCs w:val="18"/>
    </w:rPr>
  </w:style>
  <w:style w:type="table" w:styleId="a5">
    <w:name w:val="Table Grid"/>
    <w:basedOn w:val="a1"/>
    <w:uiPriority w:val="59"/>
    <w:rsid w:val="009909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61</Words>
  <Characters>350</Characters>
  <Application>Microsoft Office Word</Application>
  <DocSecurity>0</DocSecurity>
  <Lines>2</Lines>
  <Paragraphs>1</Paragraphs>
  <ScaleCrop>false</ScaleCrop>
  <Company>微软中国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2013-09-16T04:55:00Z</dcterms:created>
  <dcterms:modified xsi:type="dcterms:W3CDTF">2017-02-20T01:28:00Z</dcterms:modified>
</cp:coreProperties>
</file>